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D5E2F7" w14:textId="2E49E38A" w:rsidR="00AD1357" w:rsidRDefault="008D66C6">
      <w:bookmarkStart w:id="0" w:name="_GoBack"/>
      <w:bookmarkEnd w:id="0"/>
      <w:r>
        <w:br/>
        <w:t xml:space="preserve">                                                   </w:t>
      </w:r>
    </w:p>
    <w:p w14:paraId="6A70EC1B" w14:textId="77777777" w:rsidR="00AD1357" w:rsidRDefault="00AD1357"/>
    <w:p w14:paraId="091EB881" w14:textId="77777777" w:rsidR="00311F01" w:rsidRDefault="00070D9D">
      <w:r>
        <w:t xml:space="preserve">                                                         </w:t>
      </w:r>
      <w:r w:rsidR="008D66C6">
        <w:t>My Hat</w:t>
      </w:r>
      <w:r w:rsidR="008D66C6">
        <w:br/>
      </w:r>
      <w:r w:rsidR="008D66C6">
        <w:br/>
      </w:r>
      <w:r>
        <w:t>I remembered when I got my hat.</w:t>
      </w:r>
      <w:r>
        <w:br/>
        <w:t>It was on the Christmas of 2013</w:t>
      </w:r>
      <w:r>
        <w:br/>
        <w:t>My grandmother gave you to me</w:t>
      </w:r>
      <w:r>
        <w:br/>
        <w:t>like it was a literal missing piece to me</w:t>
      </w:r>
      <w:r>
        <w:br/>
      </w:r>
      <w:r>
        <w:br/>
        <w:t>You were my hat</w:t>
      </w:r>
      <w:r>
        <w:br/>
        <w:t>and we never left each other’s sides</w:t>
      </w:r>
      <w:r>
        <w:br/>
        <w:t>Like brothers, but a stronger bond than</w:t>
      </w:r>
      <w:r>
        <w:br/>
        <w:t>Jim and Old Yeller.</w:t>
      </w:r>
      <w:r>
        <w:br/>
      </w:r>
      <w:r>
        <w:br/>
        <w:t>When I go out without you</w:t>
      </w:r>
      <w:r>
        <w:br/>
        <w:t>I feel like I’m naked without you on my head</w:t>
      </w:r>
      <w:r>
        <w:br/>
        <w:t>I wonder if you think the same thing</w:t>
      </w:r>
      <w:r>
        <w:br/>
        <w:t>without me under you.</w:t>
      </w:r>
      <w:r>
        <w:br/>
      </w:r>
      <w:r>
        <w:br/>
        <w:t>Though sometimes I admit</w:t>
      </w:r>
      <w:r>
        <w:br/>
        <w:t xml:space="preserve">that I may be a </w:t>
      </w:r>
      <w:proofErr w:type="spellStart"/>
      <w:r>
        <w:t>hataphiliac</w:t>
      </w:r>
      <w:proofErr w:type="spellEnd"/>
      <w:r>
        <w:br/>
        <w:t>since I don’t leave the house without you</w:t>
      </w:r>
      <w:r>
        <w:br/>
        <w:t>or your siblings on my head.</w:t>
      </w:r>
      <w:r w:rsidR="005C391B">
        <w:br/>
      </w:r>
      <w:r w:rsidR="005C391B">
        <w:br/>
        <w:t>I always wear you on my head</w:t>
      </w:r>
      <w:r w:rsidR="005C391B">
        <w:br/>
        <w:t>and I admit you make me look good</w:t>
      </w:r>
      <w:r w:rsidR="005C391B">
        <w:br/>
        <w:t>hopefully nothing bad happens to you</w:t>
      </w:r>
      <w:r w:rsidR="005C391B">
        <w:br/>
        <w:t>because I don’t think anything would replace</w:t>
      </w:r>
      <w:r w:rsidR="005C391B">
        <w:br/>
        <w:t>my hat.</w:t>
      </w:r>
      <w:r>
        <w:br/>
      </w:r>
      <w:r>
        <w:br/>
      </w:r>
    </w:p>
    <w:sectPr w:rsidR="00311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F18"/>
    <w:rsid w:val="00070D9D"/>
    <w:rsid w:val="00306F18"/>
    <w:rsid w:val="00311F01"/>
    <w:rsid w:val="00351A75"/>
    <w:rsid w:val="005C391B"/>
    <w:rsid w:val="008D66C6"/>
    <w:rsid w:val="00AD1357"/>
    <w:rsid w:val="00B50FCE"/>
    <w:rsid w:val="00B67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DA1D6"/>
  <w15:chartTrackingRefBased/>
  <w15:docId w15:val="{C1CDDF5C-E70D-41D2-A2DB-9A075E28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2020-02-08T03:08:00Z</dcterms:created>
  <dcterms:modified xsi:type="dcterms:W3CDTF">2020-02-08T03:08:00Z</dcterms:modified>
</cp:coreProperties>
</file>